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698"/>
      </w:tblGrid>
      <w:tr w:rsidR="00972935" w:rsidRPr="00972935" w14:paraId="5EE3175B" w14:textId="77777777" w:rsidTr="00EC2EA9">
        <w:tc>
          <w:tcPr>
            <w:tcW w:w="9571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41141E78" w14:textId="77777777" w:rsidR="00972935" w:rsidRPr="00972935" w:rsidRDefault="00972935" w:rsidP="009729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И НАУКИ РЕСПУБЛИКИ БУРЯТИЯ</w:t>
            </w:r>
          </w:p>
          <w:p w14:paraId="3BE1C22D" w14:textId="77777777" w:rsidR="00972935" w:rsidRPr="00972935" w:rsidRDefault="00972935" w:rsidP="00FA3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</w:t>
            </w:r>
            <w:r w:rsidR="00FA3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ПРОФЕССИОНАЛЬНОЕ ОБРАЗОВАТЕЛЬНОЕ УЧРЕЖДЕНИЕ </w:t>
            </w:r>
            <w:r w:rsidRPr="00972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БУРЯТИЯ «БУРЯТСКИЙ РЕСПУБЛИКАНСКИЙ МНОГОПРОФИЛЬНЫЙ ТЕХНИКУМ ИННОВАЦИОННЫХ ТЕХНОЛОГИЙ»</w:t>
            </w:r>
          </w:p>
        </w:tc>
      </w:tr>
      <w:tr w:rsidR="00972935" w:rsidRPr="00453CB2" w14:paraId="37F3B488" w14:textId="77777777" w:rsidTr="00EC2EA9">
        <w:tblPrEx>
          <w:tblBorders>
            <w:bottom w:val="none" w:sz="0" w:space="0" w:color="auto"/>
          </w:tblBorders>
        </w:tblPrEx>
        <w:tc>
          <w:tcPr>
            <w:tcW w:w="9571" w:type="dxa"/>
            <w:gridSpan w:val="2"/>
          </w:tcPr>
          <w:p w14:paraId="4903E430" w14:textId="77777777" w:rsidR="00972935" w:rsidRPr="00453CB2" w:rsidRDefault="00972935" w:rsidP="0097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55CF05" w14:textId="77777777" w:rsidR="00972935" w:rsidRPr="00453CB2" w:rsidRDefault="00972935" w:rsidP="0097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972935" w:rsidRPr="00453CB2" w14:paraId="3867170A" w14:textId="77777777" w:rsidTr="00EC2EA9">
        <w:tblPrEx>
          <w:tblBorders>
            <w:bottom w:val="none" w:sz="0" w:space="0" w:color="auto"/>
          </w:tblBorders>
        </w:tblPrEx>
        <w:tc>
          <w:tcPr>
            <w:tcW w:w="4872" w:type="dxa"/>
          </w:tcPr>
          <w:p w14:paraId="1B618459" w14:textId="3F974ABF" w:rsidR="00972935" w:rsidRPr="00453CB2" w:rsidRDefault="009E555E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C6A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9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0267E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972935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81C6A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B6BF5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2935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14:paraId="071F13FE" w14:textId="77777777" w:rsidR="00972935" w:rsidRPr="00453CB2" w:rsidRDefault="00972935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  <w:hideMark/>
          </w:tcPr>
          <w:p w14:paraId="4E4E9997" w14:textId="77777777" w:rsidR="00972935" w:rsidRPr="00453CB2" w:rsidRDefault="006509E4" w:rsidP="007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9E555E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2935" w:rsidRPr="00453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972935" w:rsidRPr="00453CB2" w14:paraId="7F604DF2" w14:textId="77777777" w:rsidTr="00EC2EA9">
        <w:tblPrEx>
          <w:tblBorders>
            <w:bottom w:val="none" w:sz="0" w:space="0" w:color="auto"/>
          </w:tblBorders>
        </w:tblPrEx>
        <w:tc>
          <w:tcPr>
            <w:tcW w:w="9571" w:type="dxa"/>
            <w:gridSpan w:val="2"/>
          </w:tcPr>
          <w:p w14:paraId="65EBA4A9" w14:textId="77777777" w:rsidR="00972935" w:rsidRPr="00453CB2" w:rsidRDefault="00972935" w:rsidP="0097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sz w:val="24"/>
                <w:szCs w:val="24"/>
              </w:rPr>
              <w:t>г. Северобайкальск</w:t>
            </w:r>
          </w:p>
          <w:p w14:paraId="1C18D2EB" w14:textId="77777777" w:rsidR="00972935" w:rsidRPr="00453CB2" w:rsidRDefault="00972935" w:rsidP="0097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935" w:rsidRPr="00453CB2" w14:paraId="3EADCC8D" w14:textId="77777777" w:rsidTr="00EC2EA9">
        <w:tblPrEx>
          <w:tblBorders>
            <w:bottom w:val="none" w:sz="0" w:space="0" w:color="auto"/>
          </w:tblBorders>
        </w:tblPrEx>
        <w:tc>
          <w:tcPr>
            <w:tcW w:w="4872" w:type="dxa"/>
          </w:tcPr>
          <w:p w14:paraId="2C9B2F2E" w14:textId="77777777" w:rsidR="00972935" w:rsidRPr="00453CB2" w:rsidRDefault="00972935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86DD1B3" w14:textId="77777777" w:rsidR="006509E4" w:rsidRPr="00453CB2" w:rsidRDefault="00972935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«О создании комиссии </w:t>
            </w:r>
            <w:r w:rsidR="006509E4" w:rsidRPr="00453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</w:p>
          <w:p w14:paraId="08129FA4" w14:textId="77777777" w:rsidR="00972935" w:rsidRPr="00453CB2" w:rsidRDefault="00E0267E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3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урегулированию споров</w:t>
            </w:r>
            <w:r w:rsidR="00972935" w:rsidRPr="00453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D83015D" w14:textId="77777777" w:rsidR="00972935" w:rsidRPr="00453CB2" w:rsidRDefault="00972935" w:rsidP="0097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14:paraId="35D81BC3" w14:textId="77777777" w:rsidR="00972935" w:rsidRPr="00453CB2" w:rsidRDefault="00972935" w:rsidP="0097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D065B" w14:textId="77777777" w:rsidR="009E555E" w:rsidRPr="00453CB2" w:rsidRDefault="009E555E" w:rsidP="009729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398F53" w14:textId="77777777" w:rsidR="009E555E" w:rsidRPr="00453CB2" w:rsidRDefault="009E555E" w:rsidP="009729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3C3AD1" w14:textId="77777777" w:rsidR="00972935" w:rsidRPr="00453CB2" w:rsidRDefault="009E555E" w:rsidP="0097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E0267E" w:rsidRPr="00453CB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п.6 ст. 45 Федерального закона от 29.12.2012 г. № 273 – ФЗ «Об образовании </w:t>
      </w:r>
      <w:r w:rsidR="00EE414D" w:rsidRPr="00453C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0267E" w:rsidRPr="00453CB2">
        <w:rPr>
          <w:rFonts w:ascii="Times New Roman" w:eastAsia="Times New Roman" w:hAnsi="Times New Roman" w:cs="Times New Roman"/>
          <w:sz w:val="24"/>
          <w:szCs w:val="24"/>
        </w:rPr>
        <w:t>Российской федерации»</w:t>
      </w:r>
    </w:p>
    <w:p w14:paraId="51A951B2" w14:textId="77777777" w:rsidR="00972935" w:rsidRPr="00453CB2" w:rsidRDefault="00972935" w:rsidP="0097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AFF78C" w14:textId="77777777" w:rsidR="00972935" w:rsidRPr="00453CB2" w:rsidRDefault="00972935" w:rsidP="00972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64B8A68D" w14:textId="77777777" w:rsidR="00972935" w:rsidRPr="00453CB2" w:rsidRDefault="00972935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A5042" w14:textId="2B0214D6" w:rsidR="00972935" w:rsidRPr="00453CB2" w:rsidRDefault="00972935" w:rsidP="0065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Создать комиссию </w:t>
      </w:r>
      <w:r w:rsidR="0092603B" w:rsidRPr="00453CB2">
        <w:rPr>
          <w:rFonts w:ascii="Times New Roman" w:eastAsia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в количестве 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="0092603B" w:rsidRPr="00453CB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14:paraId="4445B012" w14:textId="77777777" w:rsidR="00972935" w:rsidRPr="00453CB2" w:rsidRDefault="00972935" w:rsidP="009729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0806FF1" w14:textId="77777777" w:rsidR="008716C8" w:rsidRPr="00453CB2" w:rsidRDefault="006509E4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Состав комиссии:</w:t>
      </w:r>
    </w:p>
    <w:p w14:paraId="1A533C61" w14:textId="77777777" w:rsidR="006509E4" w:rsidRPr="00453CB2" w:rsidRDefault="006509E4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402830" w14:textId="77777777" w:rsidR="0092603B" w:rsidRPr="00453CB2" w:rsidRDefault="0092603B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Обучающиеся:</w:t>
      </w:r>
    </w:p>
    <w:p w14:paraId="66526FD5" w14:textId="48375714" w:rsidR="0092603B" w:rsidRPr="00453CB2" w:rsidRDefault="0079366D" w:rsidP="00926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Козлова К. П. гр. СЭЗС-21 (</w:t>
      </w:r>
      <w:r w:rsidR="00453C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курс)</w:t>
      </w:r>
    </w:p>
    <w:p w14:paraId="039939A4" w14:textId="7252D03C" w:rsidR="0092603B" w:rsidRPr="00453CB2" w:rsidRDefault="0079366D" w:rsidP="00926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Быстрова А. В. </w:t>
      </w:r>
      <w:r w:rsidR="000536AB" w:rsidRPr="00453CB2">
        <w:rPr>
          <w:rFonts w:ascii="Times New Roman" w:eastAsia="Times New Roman" w:hAnsi="Times New Roman" w:cs="Times New Roman"/>
          <w:sz w:val="24"/>
          <w:szCs w:val="24"/>
        </w:rPr>
        <w:t xml:space="preserve"> гр.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СЭЗС-21</w:t>
      </w:r>
      <w:r w:rsidR="000536AB" w:rsidRPr="00453C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53C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03B" w:rsidRPr="00453CB2">
        <w:rPr>
          <w:rFonts w:ascii="Times New Roman" w:eastAsia="Times New Roman" w:hAnsi="Times New Roman" w:cs="Times New Roman"/>
          <w:sz w:val="24"/>
          <w:szCs w:val="24"/>
        </w:rPr>
        <w:t>курс)</w:t>
      </w:r>
    </w:p>
    <w:p w14:paraId="2844F457" w14:textId="77777777" w:rsidR="0092603B" w:rsidRPr="00453CB2" w:rsidRDefault="0092603B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E6413" w14:textId="77777777" w:rsidR="0092603B" w:rsidRPr="00453CB2" w:rsidRDefault="0092603B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Родители обучающихся:</w:t>
      </w:r>
    </w:p>
    <w:p w14:paraId="58322F20" w14:textId="77777777" w:rsidR="0092603B" w:rsidRPr="00453CB2" w:rsidRDefault="0092603B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6D324" w14:textId="3115ADED" w:rsidR="00641F23" w:rsidRPr="00453CB2" w:rsidRDefault="00453CB2" w:rsidP="00926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Шайхутдинова Ю.В. – секретарь ресурсного центра</w:t>
      </w:r>
      <w:r w:rsidR="00081C6A" w:rsidRPr="00453CB2">
        <w:rPr>
          <w:rFonts w:ascii="Times New Roman" w:eastAsia="Times New Roman" w:hAnsi="Times New Roman" w:cs="Times New Roman"/>
          <w:sz w:val="24"/>
          <w:szCs w:val="24"/>
        </w:rPr>
        <w:t xml:space="preserve"> ГАПОУ РБ «БРМТИТ»</w:t>
      </w:r>
    </w:p>
    <w:p w14:paraId="701ED0DC" w14:textId="77777777" w:rsidR="0092603B" w:rsidRPr="00453CB2" w:rsidRDefault="00EB6BF5" w:rsidP="00926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Яцко</w:t>
      </w:r>
      <w:r w:rsidR="0079366D" w:rsidRPr="00453CB2">
        <w:rPr>
          <w:rFonts w:ascii="Times New Roman" w:eastAsia="Times New Roman" w:hAnsi="Times New Roman" w:cs="Times New Roman"/>
          <w:sz w:val="24"/>
          <w:szCs w:val="24"/>
        </w:rPr>
        <w:t xml:space="preserve"> Е.В. – продавец ИП Хворостова Г.П.</w:t>
      </w:r>
    </w:p>
    <w:p w14:paraId="693F7E62" w14:textId="77777777" w:rsidR="0092603B" w:rsidRPr="00453CB2" w:rsidRDefault="0092603B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0562F" w14:textId="77777777" w:rsidR="0092603B" w:rsidRPr="00453CB2" w:rsidRDefault="0092603B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работники:</w:t>
      </w:r>
    </w:p>
    <w:p w14:paraId="10572816" w14:textId="77777777" w:rsidR="0092603B" w:rsidRPr="00453CB2" w:rsidRDefault="0092603B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993C1" w14:textId="77777777" w:rsidR="0092603B" w:rsidRPr="00453CB2" w:rsidRDefault="0092603B" w:rsidP="009260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Ястреба Н.Ю. – </w:t>
      </w:r>
      <w:r w:rsidR="00EE414D" w:rsidRPr="00453CB2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по воспитательной работе</w:t>
      </w:r>
    </w:p>
    <w:p w14:paraId="5696430E" w14:textId="4C07AAE1" w:rsidR="00EB6BF5" w:rsidRPr="00453CB2" w:rsidRDefault="00453CB2" w:rsidP="009260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Гласнер В.В</w:t>
      </w:r>
      <w:r w:rsidR="00EB6BF5" w:rsidRPr="00453CB2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BF5" w:rsidRPr="00453CB2">
        <w:rPr>
          <w:rFonts w:ascii="Times New Roman" w:eastAsia="Times New Roman" w:hAnsi="Times New Roman" w:cs="Times New Roman"/>
          <w:sz w:val="24"/>
          <w:szCs w:val="24"/>
        </w:rPr>
        <w:t>соц. педагог</w:t>
      </w:r>
    </w:p>
    <w:p w14:paraId="5D334B8F" w14:textId="53EFD16E" w:rsidR="00453CB2" w:rsidRPr="00453CB2" w:rsidRDefault="00453CB2" w:rsidP="009260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Тимохина Ю.Е. – педагог-психолог</w:t>
      </w:r>
    </w:p>
    <w:p w14:paraId="5D97584F" w14:textId="77777777" w:rsidR="0092603B" w:rsidRPr="00453CB2" w:rsidRDefault="0092603B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3C1F1" w14:textId="77777777" w:rsidR="008716C8" w:rsidRPr="00453CB2" w:rsidRDefault="008716C8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D3FBF8" w14:textId="77777777" w:rsidR="00972935" w:rsidRPr="00453CB2" w:rsidRDefault="00972935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64576A" w:rsidRPr="00453C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64576A" w:rsidRPr="00453C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64576A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РБ «БРМТИТ»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CB2">
        <w:rPr>
          <w:rFonts w:ascii="Times New Roman" w:eastAsia="Times New Roman" w:hAnsi="Times New Roman" w:cs="Times New Roman"/>
          <w:sz w:val="24"/>
          <w:szCs w:val="24"/>
        </w:rPr>
        <w:tab/>
      </w:r>
      <w:r w:rsidRPr="00453CB2">
        <w:rPr>
          <w:rFonts w:ascii="Times New Roman" w:eastAsia="Times New Roman" w:hAnsi="Times New Roman" w:cs="Times New Roman"/>
          <w:sz w:val="24"/>
          <w:szCs w:val="24"/>
        </w:rPr>
        <w:tab/>
      </w:r>
      <w:r w:rsidR="00EC2EA9" w:rsidRPr="00453C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16C8" w:rsidRPr="00453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C2EA9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А.П. Михалев</w:t>
      </w:r>
    </w:p>
    <w:p w14:paraId="5F75FC29" w14:textId="77777777" w:rsidR="00972935" w:rsidRPr="00453CB2" w:rsidRDefault="00972935" w:rsidP="009729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78B09" w14:textId="77777777" w:rsidR="002A5DBA" w:rsidRPr="00453CB2" w:rsidRDefault="002A5DBA" w:rsidP="009729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DAAEA" w14:textId="77777777" w:rsidR="002A5DBA" w:rsidRPr="00453CB2" w:rsidRDefault="002A5DBA" w:rsidP="009729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2BA42" w14:textId="662BFA80" w:rsidR="00972935" w:rsidRPr="00453CB2" w:rsidRDefault="00453CB2" w:rsidP="000C7D4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2EA9" w:rsidRPr="00453CB2">
        <w:rPr>
          <w:rFonts w:ascii="Times New Roman" w:eastAsia="Times New Roman" w:hAnsi="Times New Roman" w:cs="Times New Roman"/>
          <w:sz w:val="24"/>
          <w:szCs w:val="24"/>
        </w:rPr>
        <w:t xml:space="preserve">сп: </w:t>
      </w:r>
      <w:r w:rsidR="00EB5249" w:rsidRPr="00453CB2">
        <w:rPr>
          <w:rFonts w:ascii="Times New Roman" w:eastAsia="Times New Roman" w:hAnsi="Times New Roman" w:cs="Times New Roman"/>
          <w:sz w:val="24"/>
          <w:szCs w:val="24"/>
        </w:rPr>
        <w:t>Ястреба Н.Ю.</w:t>
      </w:r>
    </w:p>
    <w:p w14:paraId="56805B5A" w14:textId="77777777" w:rsidR="006509E4" w:rsidRPr="00453CB2" w:rsidRDefault="006509E4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D82AF" w14:textId="5D42AC43" w:rsidR="006509E4" w:rsidRDefault="006509E4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780EC" w14:textId="2379BDDF" w:rsidR="00453CB2" w:rsidRDefault="00453CB2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5C937" w14:textId="77777777" w:rsidR="00453CB2" w:rsidRPr="00453CB2" w:rsidRDefault="00453CB2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B3821" w14:textId="77777777" w:rsidR="00972935" w:rsidRPr="00453CB2" w:rsidRDefault="00972935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ознакомлены:</w:t>
      </w:r>
    </w:p>
    <w:p w14:paraId="563551E8" w14:textId="77777777" w:rsidR="0092603B" w:rsidRPr="00453CB2" w:rsidRDefault="0092603B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41E4D" w14:textId="7DA99556" w:rsidR="00972935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366D" w:rsidRPr="00453CB2">
        <w:rPr>
          <w:rFonts w:ascii="Times New Roman" w:eastAsia="Times New Roman" w:hAnsi="Times New Roman" w:cs="Times New Roman"/>
          <w:sz w:val="24"/>
          <w:szCs w:val="24"/>
        </w:rPr>
        <w:t>Козлова К.П</w:t>
      </w:r>
      <w:r w:rsidR="00081C6A" w:rsidRPr="00453C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5B54D4" w14:textId="77777777" w:rsidR="0092603B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0F39" w14:textId="0FF679C1" w:rsidR="0092603B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366D" w:rsidRPr="00453CB2">
        <w:rPr>
          <w:rFonts w:ascii="Times New Roman" w:eastAsia="Times New Roman" w:hAnsi="Times New Roman" w:cs="Times New Roman"/>
          <w:sz w:val="24"/>
          <w:szCs w:val="24"/>
        </w:rPr>
        <w:t>Быстрова А.В.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9EDF1E" w14:textId="77777777" w:rsidR="0092603B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23A78" w14:textId="6BB047FD" w:rsidR="0092603B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F0D"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>Шайхутдинова Ю.В.</w:t>
      </w:r>
      <w:r w:rsidR="00453C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E9ECC2" w14:textId="77777777" w:rsidR="00B54F0D" w:rsidRPr="00453CB2" w:rsidRDefault="00B54F0D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C75D0" w14:textId="2751A315" w:rsidR="00B54F0D" w:rsidRPr="00453CB2" w:rsidRDefault="00B54F0D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6BF5" w:rsidRPr="00453CB2">
        <w:rPr>
          <w:rFonts w:ascii="Times New Roman" w:eastAsia="Times New Roman" w:hAnsi="Times New Roman" w:cs="Times New Roman"/>
          <w:sz w:val="24"/>
          <w:szCs w:val="24"/>
        </w:rPr>
        <w:t xml:space="preserve">Яцко </w:t>
      </w:r>
      <w:r w:rsidR="0079366D" w:rsidRPr="00453CB2">
        <w:rPr>
          <w:rFonts w:ascii="Times New Roman" w:eastAsia="Times New Roman" w:hAnsi="Times New Roman" w:cs="Times New Roman"/>
          <w:sz w:val="24"/>
          <w:szCs w:val="24"/>
        </w:rPr>
        <w:t>Е.В</w:t>
      </w:r>
      <w:r w:rsidR="008D222D" w:rsidRPr="00453CB2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39B09444" w14:textId="77777777" w:rsidR="0092603B" w:rsidRPr="00453CB2" w:rsidRDefault="0092603B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4B72A" w14:textId="6DD30C3C" w:rsidR="00972935" w:rsidRPr="00453CB2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09E4" w:rsidRPr="00453CB2">
        <w:rPr>
          <w:rFonts w:ascii="Times New Roman" w:eastAsia="Times New Roman" w:hAnsi="Times New Roman" w:cs="Times New Roman"/>
          <w:sz w:val="24"/>
          <w:szCs w:val="24"/>
        </w:rPr>
        <w:t>Ястреба Н.Ю.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63A484" w14:textId="77777777" w:rsidR="00972935" w:rsidRPr="00453CB2" w:rsidRDefault="00972935" w:rsidP="0092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B491F" w14:textId="5D01AFE9" w:rsidR="00972935" w:rsidRPr="00453CB2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3CB2" w:rsidRPr="00453CB2">
        <w:rPr>
          <w:rFonts w:ascii="Times New Roman" w:eastAsia="Times New Roman" w:hAnsi="Times New Roman" w:cs="Times New Roman"/>
          <w:sz w:val="24"/>
          <w:szCs w:val="24"/>
        </w:rPr>
        <w:t>Гласнер В.В.</w:t>
      </w:r>
      <w:r w:rsidR="00DE6CE2" w:rsidRPr="00453C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211D21" w14:textId="77777777" w:rsidR="00972935" w:rsidRPr="00453CB2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73FEC" w14:textId="77777777" w:rsidR="00972935" w:rsidRPr="00972935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C1EC6" w14:textId="77777777" w:rsidR="00972935" w:rsidRPr="00972935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543D6" w14:textId="77777777" w:rsidR="00972935" w:rsidRPr="00972935" w:rsidRDefault="00972935" w:rsidP="0097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7C081B2B" w14:textId="77777777" w:rsidR="00972935" w:rsidRPr="00972935" w:rsidRDefault="00972935" w:rsidP="009729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E073AD3" w14:textId="77777777" w:rsidR="00DB02A6" w:rsidRDefault="00DB02A6"/>
    <w:sectPr w:rsidR="00DB02A6" w:rsidSect="00131A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2F1B"/>
    <w:multiLevelType w:val="hybridMultilevel"/>
    <w:tmpl w:val="7AA4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4278"/>
    <w:multiLevelType w:val="hybridMultilevel"/>
    <w:tmpl w:val="6BC4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95A1B"/>
    <w:multiLevelType w:val="hybridMultilevel"/>
    <w:tmpl w:val="E97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086B"/>
    <w:multiLevelType w:val="hybridMultilevel"/>
    <w:tmpl w:val="CC12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35"/>
    <w:rsid w:val="00016B61"/>
    <w:rsid w:val="000536AB"/>
    <w:rsid w:val="00081C6A"/>
    <w:rsid w:val="000C7D4D"/>
    <w:rsid w:val="00131AB7"/>
    <w:rsid w:val="002532DC"/>
    <w:rsid w:val="002A5DBA"/>
    <w:rsid w:val="00373742"/>
    <w:rsid w:val="003D5C08"/>
    <w:rsid w:val="00453CB2"/>
    <w:rsid w:val="004D222B"/>
    <w:rsid w:val="004E5566"/>
    <w:rsid w:val="005A59E7"/>
    <w:rsid w:val="00641F23"/>
    <w:rsid w:val="0064576A"/>
    <w:rsid w:val="006509E4"/>
    <w:rsid w:val="00757755"/>
    <w:rsid w:val="0079366D"/>
    <w:rsid w:val="008716C8"/>
    <w:rsid w:val="008D222D"/>
    <w:rsid w:val="00920C21"/>
    <w:rsid w:val="0092603B"/>
    <w:rsid w:val="00972935"/>
    <w:rsid w:val="0098504F"/>
    <w:rsid w:val="00990490"/>
    <w:rsid w:val="009E555E"/>
    <w:rsid w:val="00B54F0D"/>
    <w:rsid w:val="00B721C3"/>
    <w:rsid w:val="00BD6663"/>
    <w:rsid w:val="00C90EEA"/>
    <w:rsid w:val="00C91431"/>
    <w:rsid w:val="00DB02A6"/>
    <w:rsid w:val="00DE6CE2"/>
    <w:rsid w:val="00E0267E"/>
    <w:rsid w:val="00EB5249"/>
    <w:rsid w:val="00EB6BF5"/>
    <w:rsid w:val="00EC2EA9"/>
    <w:rsid w:val="00EE414D"/>
    <w:rsid w:val="00F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192"/>
  <w15:docId w15:val="{5630DDFA-155D-40D4-B757-39ABCEF6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29</cp:revision>
  <cp:lastPrinted>2020-09-03T06:00:00Z</cp:lastPrinted>
  <dcterms:created xsi:type="dcterms:W3CDTF">2016-09-06T03:45:00Z</dcterms:created>
  <dcterms:modified xsi:type="dcterms:W3CDTF">2024-09-04T08:08:00Z</dcterms:modified>
</cp:coreProperties>
</file>